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" w:hAnsi="仿宋" w:eastAsia="仿宋"/>
          <w:szCs w:val="21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7" w:afterLines="50" w:line="720" w:lineRule="exact"/>
        <w:jc w:val="center"/>
        <w:rPr>
          <w:rFonts w:ascii="小标宋" w:hAnsi="仿宋" w:eastAsia="小标宋"/>
          <w:sz w:val="44"/>
          <w:szCs w:val="44"/>
        </w:rPr>
      </w:pPr>
      <w:r>
        <w:rPr>
          <w:rFonts w:hint="eastAsia" w:ascii="小标宋" w:hAnsi="仿宋" w:eastAsia="小标宋"/>
          <w:sz w:val="44"/>
          <w:szCs w:val="44"/>
        </w:rPr>
        <w:t>第五届山东省科普创作大赛团队参赛汇总表</w:t>
      </w:r>
    </w:p>
    <w:tbl>
      <w:tblPr>
        <w:tblStyle w:val="6"/>
        <w:tblW w:w="12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605"/>
        <w:gridCol w:w="3735"/>
        <w:gridCol w:w="1575"/>
        <w:gridCol w:w="1725"/>
        <w:gridCol w:w="1515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3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组织单位信息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组织单位名称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通信地址</w:t>
            </w:r>
          </w:p>
        </w:tc>
        <w:tc>
          <w:tcPr>
            <w:tcW w:w="1064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33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参赛作品情况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作品类型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作者姓名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仿宋" w:eastAsia="仿宋_GB2312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/>
          <w:sz w:val="24"/>
          <w:szCs w:val="24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5" w:header="851" w:footer="1417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wordWrap w:val="0"/>
      <w:ind w:right="140"/>
      <w:jc w:val="right"/>
      <w:rPr>
        <w:rStyle w:val="8"/>
        <w:rFonts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5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 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wordWrap w:val="0"/>
      <w:jc w:val="right"/>
      <w:rPr>
        <w:rStyle w:val="8"/>
        <w:rFonts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  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6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</w:t>
    </w:r>
  </w:p>
  <w:p>
    <w:pPr>
      <w:pStyle w:val="4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zMjc5OTM0MmU5YzE4MDAyNzQxMDgyMzRmNWQwNzgifQ=="/>
  </w:docVars>
  <w:rsids>
    <w:rsidRoot w:val="002F22C5"/>
    <w:rsid w:val="00007D5D"/>
    <w:rsid w:val="00007E57"/>
    <w:rsid w:val="000506E7"/>
    <w:rsid w:val="000533A7"/>
    <w:rsid w:val="00056590"/>
    <w:rsid w:val="00056FA2"/>
    <w:rsid w:val="0006659D"/>
    <w:rsid w:val="00072ABA"/>
    <w:rsid w:val="00073BE9"/>
    <w:rsid w:val="000A1EE4"/>
    <w:rsid w:val="000A5EE8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800B2"/>
    <w:rsid w:val="00191034"/>
    <w:rsid w:val="00193595"/>
    <w:rsid w:val="00195166"/>
    <w:rsid w:val="001A0B01"/>
    <w:rsid w:val="001A59F7"/>
    <w:rsid w:val="001B1C7B"/>
    <w:rsid w:val="001D357B"/>
    <w:rsid w:val="001E01D9"/>
    <w:rsid w:val="001E4322"/>
    <w:rsid w:val="002026D0"/>
    <w:rsid w:val="00214F16"/>
    <w:rsid w:val="002161C2"/>
    <w:rsid w:val="002264F3"/>
    <w:rsid w:val="002344D7"/>
    <w:rsid w:val="00235183"/>
    <w:rsid w:val="0023691E"/>
    <w:rsid w:val="00236F73"/>
    <w:rsid w:val="00243825"/>
    <w:rsid w:val="00264E17"/>
    <w:rsid w:val="00282C58"/>
    <w:rsid w:val="00283F89"/>
    <w:rsid w:val="00293083"/>
    <w:rsid w:val="00293575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733E4"/>
    <w:rsid w:val="003743A7"/>
    <w:rsid w:val="003B3A60"/>
    <w:rsid w:val="003C23B6"/>
    <w:rsid w:val="003C62CD"/>
    <w:rsid w:val="003E01FF"/>
    <w:rsid w:val="003E2B0F"/>
    <w:rsid w:val="00420003"/>
    <w:rsid w:val="00420B8A"/>
    <w:rsid w:val="00421D96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2378B"/>
    <w:rsid w:val="00537D05"/>
    <w:rsid w:val="00584305"/>
    <w:rsid w:val="00584B49"/>
    <w:rsid w:val="005923E9"/>
    <w:rsid w:val="005946C7"/>
    <w:rsid w:val="005A3A2B"/>
    <w:rsid w:val="005A4145"/>
    <w:rsid w:val="005A55D4"/>
    <w:rsid w:val="005A7C90"/>
    <w:rsid w:val="005B2A33"/>
    <w:rsid w:val="005B6B4A"/>
    <w:rsid w:val="005B7840"/>
    <w:rsid w:val="005C0D19"/>
    <w:rsid w:val="005D29A4"/>
    <w:rsid w:val="005D5874"/>
    <w:rsid w:val="005E40D6"/>
    <w:rsid w:val="005E7ACF"/>
    <w:rsid w:val="005F3CD1"/>
    <w:rsid w:val="00610EC7"/>
    <w:rsid w:val="00623433"/>
    <w:rsid w:val="00632D05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77D39"/>
    <w:rsid w:val="00791761"/>
    <w:rsid w:val="007B2199"/>
    <w:rsid w:val="007B7B47"/>
    <w:rsid w:val="007C0C7B"/>
    <w:rsid w:val="007C2896"/>
    <w:rsid w:val="007C3550"/>
    <w:rsid w:val="007E7080"/>
    <w:rsid w:val="007F6BF6"/>
    <w:rsid w:val="00804570"/>
    <w:rsid w:val="00823E8A"/>
    <w:rsid w:val="00832CAE"/>
    <w:rsid w:val="008429C4"/>
    <w:rsid w:val="00847D56"/>
    <w:rsid w:val="00852D41"/>
    <w:rsid w:val="00853296"/>
    <w:rsid w:val="00853829"/>
    <w:rsid w:val="0086293E"/>
    <w:rsid w:val="008746BE"/>
    <w:rsid w:val="00875144"/>
    <w:rsid w:val="0087619D"/>
    <w:rsid w:val="00883470"/>
    <w:rsid w:val="00896891"/>
    <w:rsid w:val="008A542A"/>
    <w:rsid w:val="008B17DD"/>
    <w:rsid w:val="008B58A1"/>
    <w:rsid w:val="008C2638"/>
    <w:rsid w:val="008D73C9"/>
    <w:rsid w:val="008E3665"/>
    <w:rsid w:val="008E373C"/>
    <w:rsid w:val="008F112F"/>
    <w:rsid w:val="008F3D7F"/>
    <w:rsid w:val="009322C7"/>
    <w:rsid w:val="0095135A"/>
    <w:rsid w:val="0095321F"/>
    <w:rsid w:val="00960A6B"/>
    <w:rsid w:val="00961C6C"/>
    <w:rsid w:val="00963414"/>
    <w:rsid w:val="00967515"/>
    <w:rsid w:val="0099369C"/>
    <w:rsid w:val="009B5BDC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AF66FC"/>
    <w:rsid w:val="00B12DC8"/>
    <w:rsid w:val="00B25754"/>
    <w:rsid w:val="00B321BF"/>
    <w:rsid w:val="00B41400"/>
    <w:rsid w:val="00B503B2"/>
    <w:rsid w:val="00B52E01"/>
    <w:rsid w:val="00B71260"/>
    <w:rsid w:val="00BB0CEF"/>
    <w:rsid w:val="00BB658F"/>
    <w:rsid w:val="00BB766D"/>
    <w:rsid w:val="00BD6D8F"/>
    <w:rsid w:val="00C06FBA"/>
    <w:rsid w:val="00C1406C"/>
    <w:rsid w:val="00C14826"/>
    <w:rsid w:val="00C153F9"/>
    <w:rsid w:val="00C3347A"/>
    <w:rsid w:val="00C575A9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B2E35"/>
    <w:rsid w:val="00DD1B58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5490"/>
    <w:rsid w:val="00F56381"/>
    <w:rsid w:val="00F6425D"/>
    <w:rsid w:val="00F766D8"/>
    <w:rsid w:val="00F771A8"/>
    <w:rsid w:val="00F91DEF"/>
    <w:rsid w:val="00F96B08"/>
    <w:rsid w:val="00FA433E"/>
    <w:rsid w:val="00FB08AB"/>
    <w:rsid w:val="00FB6CF5"/>
    <w:rsid w:val="00FD3884"/>
    <w:rsid w:val="00FE3B9F"/>
    <w:rsid w:val="00FE5637"/>
    <w:rsid w:val="00FF756A"/>
    <w:rsid w:val="08E250E1"/>
    <w:rsid w:val="279F68FA"/>
    <w:rsid w:val="2C99793A"/>
    <w:rsid w:val="2F225000"/>
    <w:rsid w:val="379664AF"/>
    <w:rsid w:val="3DEA7081"/>
    <w:rsid w:val="43197AE0"/>
    <w:rsid w:val="50D64B90"/>
    <w:rsid w:val="5FC02406"/>
    <w:rsid w:val="780D5D2B"/>
    <w:rsid w:val="78F45B6F"/>
    <w:rsid w:val="7FA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5"/>
    <w:uiPriority w:val="99"/>
    <w:rPr>
      <w:kern w:val="2"/>
      <w:sz w:val="18"/>
      <w:szCs w:val="18"/>
    </w:rPr>
  </w:style>
  <w:style w:type="character" w:customStyle="1" w:styleId="11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页脚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305</Characters>
  <Lines>24</Lines>
  <Paragraphs>6</Paragraphs>
  <TotalTime>292</TotalTime>
  <ScaleCrop>false</ScaleCrop>
  <LinksUpToDate>false</LinksUpToDate>
  <CharactersWithSpaces>347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2022-07-03T09:22:00Z</dcterms:created>
  <dc:creator>wy</dc:creator>
  <cp:lastModifiedBy>咩咩</cp:lastModifiedBy>
  <cp:lastPrinted>2012-02-02T08:27:00Z</cp:lastPrinted>
  <dcterms:modified xsi:type="dcterms:W3CDTF">2022-07-07T13:07:24Z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F69F70B86E2B40269C2BE9BCFBAAA922</vt:lpwstr>
  </property>
</Properties>
</file>